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5F77" w14:textId="20177E84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proofErr w:type="spellStart"/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proofErr w:type="spellEnd"/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7D7647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대안투자</w:t>
      </w:r>
      <w:r w:rsidR="00F76F40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본부</w:t>
      </w:r>
      <w:r w:rsidR="007D7647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(부동산)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78164240" w14:textId="77777777" w:rsidR="00846FB5" w:rsidRP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08F89248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1A874E7B" w14:textId="5172CE44" w:rsidR="00F76F40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E62DB9">
        <w:rPr>
          <w:rFonts w:asciiTheme="minorEastAsia" w:eastAsiaTheme="minorEastAsia" w:hAnsiTheme="minorEastAsia" w:hint="eastAsia"/>
          <w:b/>
          <w:bCs/>
          <w:color w:val="595959"/>
          <w:sz w:val="18"/>
          <w:szCs w:val="18"/>
        </w:rPr>
        <w:t>1</w:t>
      </w: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. 모집부문 및 자격요건</w:t>
      </w:r>
    </w:p>
    <w:tbl>
      <w:tblPr>
        <w:tblpPr w:leftFromText="142" w:rightFromText="142" w:topFromText="55" w:bottomFromText="55" w:vertAnchor="text" w:horzAnchor="margin" w:tblpY="132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379"/>
      </w:tblGrid>
      <w:tr w:rsidR="0011010C" w:rsidRPr="00846FB5" w14:paraId="7D3D6F3E" w14:textId="77777777" w:rsidTr="00122EAA">
        <w:trPr>
          <w:trHeight w:val="356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E01B" w14:textId="54E2A7A8" w:rsidR="0011010C" w:rsidRPr="00846FB5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모집부문</w:t>
            </w:r>
          </w:p>
        </w:tc>
        <w:tc>
          <w:tcPr>
            <w:tcW w:w="7379" w:type="dxa"/>
            <w:vAlign w:val="center"/>
          </w:tcPr>
          <w:p w14:paraId="60FA4BDE" w14:textId="172EA373" w:rsidR="0011010C" w:rsidRPr="00DC13DC" w:rsidRDefault="0011010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해외 부동산 투자 및 </w:t>
            </w:r>
            <w:proofErr w:type="gramStart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운용 /</w:t>
            </w:r>
            <w:proofErr w:type="gramEnd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</w:t>
            </w:r>
            <w:r w:rsidR="00122EAA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국내 </w:t>
            </w:r>
            <w:proofErr w:type="spellStart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인바운드</w:t>
            </w:r>
            <w:proofErr w:type="spellEnd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투자 및 운용</w:t>
            </w:r>
          </w:p>
        </w:tc>
      </w:tr>
      <w:tr w:rsidR="0011010C" w14:paraId="4758B917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52E" w14:textId="73598B04" w:rsidR="0011010C" w:rsidRPr="00846FB5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모집직위</w:t>
            </w:r>
          </w:p>
        </w:tc>
        <w:tc>
          <w:tcPr>
            <w:tcW w:w="7379" w:type="dxa"/>
            <w:vAlign w:val="center"/>
          </w:tcPr>
          <w:p w14:paraId="3119D6F8" w14:textId="7146FB4E" w:rsidR="0011010C" w:rsidRPr="00DC13DC" w:rsidRDefault="0011010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>대리급</w:t>
            </w:r>
            <w:r w:rsidR="00DC13DC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944AB8">
              <w:rPr>
                <w:rFonts w:asciiTheme="minorEastAsia" w:eastAsiaTheme="minorEastAsia" w:hAnsiTheme="minorEastAsia" w:hint="eastAsia"/>
                <w:kern w:val="2"/>
              </w:rPr>
              <w:t>0</w:t>
            </w:r>
            <w:r w:rsidR="00DC13DC"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  <w:tr w:rsidR="0011010C" w14:paraId="629C1334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4FDC" w14:textId="6C98A061" w:rsidR="0011010C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담당업무</w:t>
            </w:r>
          </w:p>
        </w:tc>
        <w:tc>
          <w:tcPr>
            <w:tcW w:w="7379" w:type="dxa"/>
            <w:vAlign w:val="center"/>
          </w:tcPr>
          <w:p w14:paraId="25234043" w14:textId="526EDA6D" w:rsidR="00122EAA" w:rsidRPr="00122EAA" w:rsidRDefault="007D7647" w:rsidP="00122EAA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7D7647">
              <w:rPr>
                <w:rFonts w:asciiTheme="minorEastAsia" w:eastAsiaTheme="minorEastAsia" w:hAnsiTheme="minorEastAsia" w:hint="eastAsia"/>
                <w:kern w:val="2"/>
              </w:rPr>
              <w:t>해외부동산</w:t>
            </w:r>
            <w:r w:rsidR="00122EAA">
              <w:rPr>
                <w:rFonts w:asciiTheme="minorEastAsia" w:eastAsiaTheme="minorEastAsia" w:hAnsiTheme="minorEastAsia" w:hint="eastAsia"/>
                <w:kern w:val="2"/>
              </w:rPr>
              <w:t xml:space="preserve">/국내 </w:t>
            </w:r>
            <w:proofErr w:type="spellStart"/>
            <w:r w:rsidR="00122EAA">
              <w:rPr>
                <w:rFonts w:asciiTheme="minorEastAsia" w:eastAsiaTheme="minorEastAsia" w:hAnsiTheme="minorEastAsia" w:hint="eastAsia"/>
                <w:kern w:val="2"/>
              </w:rPr>
              <w:t>인바운드</w:t>
            </w:r>
            <w:proofErr w:type="spellEnd"/>
            <w:r w:rsidRPr="007D7647">
              <w:rPr>
                <w:rFonts w:asciiTheme="minorEastAsia" w:eastAsiaTheme="minorEastAsia" w:hAnsiTheme="minorEastAsia"/>
                <w:kern w:val="2"/>
              </w:rPr>
              <w:t xml:space="preserve"> 투자 실무 및 운용관련</w:t>
            </w:r>
          </w:p>
          <w:p w14:paraId="620AF3B2" w14:textId="45CCBDB8" w:rsidR="00DC13DC" w:rsidRDefault="0011010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신규투자 사업성 </w:t>
            </w:r>
            <w:r w:rsidR="00DC13DC" w:rsidRPr="00DC13DC">
              <w:rPr>
                <w:rFonts w:asciiTheme="minorEastAsia" w:eastAsiaTheme="minorEastAsia" w:hAnsiTheme="minorEastAsia" w:hint="eastAsia"/>
                <w:kern w:val="2"/>
              </w:rPr>
              <w:t>분석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>, 재무</w:t>
            </w:r>
            <w:r w:rsidR="00DC13DC" w:rsidRPr="00DC13DC">
              <w:rPr>
                <w:rFonts w:asciiTheme="minorEastAsia" w:eastAsiaTheme="minorEastAsia" w:hAnsiTheme="minorEastAsia" w:hint="eastAsia"/>
                <w:kern w:val="2"/>
              </w:rPr>
              <w:t>분석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>, 시장</w:t>
            </w:r>
            <w:r w:rsidR="00DC13DC">
              <w:rPr>
                <w:rFonts w:asciiTheme="minorEastAsia" w:eastAsiaTheme="minorEastAsia" w:hAnsiTheme="minorEastAsia" w:hint="eastAsia"/>
                <w:kern w:val="2"/>
              </w:rPr>
              <w:t>조사, 실사, 펀드설정 등</w:t>
            </w:r>
          </w:p>
          <w:p w14:paraId="084D930D" w14:textId="4B61D29B" w:rsidR="00DC13DC" w:rsidRPr="00DC13DC" w:rsidRDefault="00DC13DC" w:rsidP="004A634A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>상품제안서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작성 및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제반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계약서 검토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/체결 업</w:t>
            </w:r>
            <w:r w:rsidR="007D7647">
              <w:rPr>
                <w:rFonts w:asciiTheme="minorEastAsia" w:eastAsiaTheme="minorEastAsia" w:hAnsiTheme="minorEastAsia" w:hint="eastAsia"/>
                <w:kern w:val="2"/>
              </w:rPr>
              <w:t>무</w:t>
            </w:r>
          </w:p>
          <w:p w14:paraId="07EE78C7" w14:textId="08615115" w:rsidR="00DC13DC" w:rsidRPr="00DC13DC" w:rsidRDefault="00DC13D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>운용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자산 관리, </w:t>
            </w:r>
            <w:r w:rsidR="007D7647">
              <w:rPr>
                <w:rFonts w:asciiTheme="minorEastAsia" w:eastAsiaTheme="minorEastAsia" w:hAnsiTheme="minorEastAsia" w:hint="eastAsia"/>
                <w:kern w:val="2"/>
              </w:rPr>
              <w:t xml:space="preserve">운용보고서 작성,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투자자/관계사 대응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및 Exit </w:t>
            </w:r>
            <w:r w:rsidRPr="00DC13DC">
              <w:rPr>
                <w:rFonts w:asciiTheme="minorEastAsia" w:eastAsiaTheme="minorEastAsia" w:hAnsiTheme="minorEastAsia"/>
                <w:kern w:val="2"/>
              </w:rPr>
              <w:t>관련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DC13DC">
              <w:rPr>
                <w:rFonts w:asciiTheme="minorEastAsia" w:eastAsiaTheme="minorEastAsia" w:hAnsiTheme="minorEastAsia"/>
                <w:kern w:val="2"/>
              </w:rPr>
              <w:t>제반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업무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등</w:t>
            </w:r>
          </w:p>
        </w:tc>
      </w:tr>
      <w:tr w:rsidR="0011010C" w14:paraId="2886442E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599D" w14:textId="36C1EADA" w:rsidR="0011010C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지원자격</w:t>
            </w:r>
          </w:p>
        </w:tc>
        <w:tc>
          <w:tcPr>
            <w:tcW w:w="7379" w:type="dxa"/>
            <w:vAlign w:val="center"/>
          </w:tcPr>
          <w:p w14:paraId="5190CD80" w14:textId="036AF171" w:rsidR="0011010C" w:rsidRPr="00DC13DC" w:rsidRDefault="007D7647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최소 3년 이상 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>부동산 관련 업무 유경험자</w:t>
            </w:r>
          </w:p>
          <w:p w14:paraId="4177B5CD" w14:textId="5BBF06B6" w:rsidR="0011010C" w:rsidRPr="00DC13DC" w:rsidRDefault="007D7647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kern w:val="2"/>
              </w:rPr>
              <w:t>영어능통자</w:t>
            </w:r>
            <w:proofErr w:type="spellEnd"/>
          </w:p>
        </w:tc>
      </w:tr>
    </w:tbl>
    <w:p w14:paraId="5EC501E8" w14:textId="77777777" w:rsidR="007D7647" w:rsidRDefault="007D7647" w:rsidP="007D764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>우대 사항</w:t>
      </w:r>
    </w:p>
    <w:p w14:paraId="5EE4569B" w14:textId="7C53AEC7" w:rsidR="00122EAA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 xml:space="preserve">- </w:t>
      </w:r>
      <w:r w:rsidR="00122EAA">
        <w:rPr>
          <w:rFonts w:asciiTheme="minorEastAsia" w:eastAsiaTheme="minorEastAsia" w:hAnsiTheme="minorEastAsia" w:hint="eastAsia"/>
          <w:kern w:val="2"/>
        </w:rPr>
        <w:t>해외 부동산 관련 업무 유경험자</w:t>
      </w:r>
      <w:r w:rsidR="00674C64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46E7022A" w14:textId="12B738CA" w:rsidR="007D7647" w:rsidRDefault="00122EAA" w:rsidP="007D7647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</w:t>
      </w:r>
      <w:r w:rsidR="007D7647">
        <w:rPr>
          <w:rFonts w:asciiTheme="minorEastAsia" w:eastAsiaTheme="minorEastAsia" w:hAnsiTheme="minorEastAsia" w:hint="eastAsia"/>
          <w:kern w:val="2"/>
        </w:rPr>
        <w:t>투자자산운용사,</w:t>
      </w:r>
      <w:r w:rsidR="007D7647">
        <w:rPr>
          <w:rFonts w:asciiTheme="minorEastAsia" w:eastAsiaTheme="minorEastAsia" w:hAnsiTheme="minorEastAsia"/>
          <w:kern w:val="2"/>
        </w:rPr>
        <w:t xml:space="preserve"> </w:t>
      </w:r>
      <w:r w:rsidR="007D7647">
        <w:rPr>
          <w:rFonts w:asciiTheme="minorEastAsia" w:eastAsiaTheme="minorEastAsia" w:hAnsiTheme="minorEastAsia" w:hint="eastAsia"/>
          <w:kern w:val="2"/>
        </w:rPr>
        <w:t>부동산운용/개발전문인력 자격보유자 우대</w:t>
      </w:r>
    </w:p>
    <w:p w14:paraId="274AD9C7" w14:textId="1CAB4E92" w:rsidR="007D7647" w:rsidRPr="00FC639D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회계 및 </w:t>
      </w:r>
      <w:r>
        <w:rPr>
          <w:rFonts w:asciiTheme="minorEastAsia" w:eastAsiaTheme="minorEastAsia" w:hAnsiTheme="minorEastAsia"/>
          <w:kern w:val="2"/>
        </w:rPr>
        <w:t>재무</w:t>
      </w:r>
      <w:r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/>
          <w:kern w:val="2"/>
        </w:rPr>
        <w:t>관련</w:t>
      </w:r>
      <w:r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/>
          <w:kern w:val="2"/>
        </w:rPr>
        <w:t>자격증</w:t>
      </w:r>
      <w:r>
        <w:rPr>
          <w:rFonts w:asciiTheme="minorEastAsia" w:eastAsiaTheme="minorEastAsia" w:hAnsiTheme="minorEastAsia" w:hint="eastAsia"/>
          <w:kern w:val="2"/>
        </w:rPr>
        <w:t>(CPA/CFA 등) 소지자</w:t>
      </w:r>
      <w:r w:rsidR="00674C64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7D917CEF" w14:textId="77777777" w:rsidR="007D7647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kern w:val="2"/>
        </w:rPr>
        <w:t>- 보훈대상자 우대</w:t>
      </w:r>
    </w:p>
    <w:p w14:paraId="5FFD56CC" w14:textId="77777777" w:rsidR="0011010C" w:rsidRDefault="0011010C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53DA9156" w14:textId="77777777" w:rsidR="00377826" w:rsidRPr="00846FB5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0306631E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27152554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7145E088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20C3AA29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/>
        </w:rPr>
        <w:t>E-mail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="005901E2" w:rsidRPr="00F03D48">
        <w:rPr>
          <w:rFonts w:asciiTheme="minorEastAsia" w:eastAsiaTheme="minorEastAsia" w:hAnsiTheme="minorEastAsia"/>
        </w:rPr>
        <w:t>apply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0D6397FA" w14:textId="77777777" w:rsidR="00B26A39" w:rsidRPr="00846FB5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40CA045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2114A7F7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307C70F8" w14:textId="35010571" w:rsidR="00DE72CD" w:rsidRPr="00122EAA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접수기한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20</w:t>
      </w:r>
      <w:r w:rsidR="00377826">
        <w:rPr>
          <w:rFonts w:asciiTheme="minorEastAsia" w:eastAsiaTheme="minorEastAsia" w:hAnsiTheme="minorEastAsia"/>
        </w:rPr>
        <w:t>2</w:t>
      </w:r>
      <w:r w:rsidR="00B82C3A">
        <w:rPr>
          <w:rFonts w:asciiTheme="minorEastAsia" w:eastAsiaTheme="minorEastAsia" w:hAnsiTheme="minorEastAsia" w:hint="eastAsia"/>
        </w:rPr>
        <w:t>6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B82C3A">
        <w:rPr>
          <w:rFonts w:asciiTheme="minorEastAsia" w:eastAsiaTheme="minorEastAsia" w:hAnsiTheme="minorEastAsia" w:hint="eastAsia"/>
        </w:rPr>
        <w:t>03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B82C3A">
        <w:rPr>
          <w:rFonts w:asciiTheme="minorEastAsia" w:eastAsiaTheme="minorEastAsia" w:hAnsiTheme="minorEastAsia" w:hint="eastAsia"/>
        </w:rPr>
        <w:t>10</w:t>
      </w:r>
      <w:r w:rsidRPr="00846FB5">
        <w:rPr>
          <w:rFonts w:asciiTheme="minorEastAsia" w:eastAsiaTheme="minorEastAsia" w:hAnsiTheme="minorEastAsia" w:hint="eastAsia"/>
        </w:rPr>
        <w:t>일</w:t>
      </w:r>
      <w:r w:rsidRPr="00846FB5">
        <w:rPr>
          <w:rFonts w:asciiTheme="minorEastAsia" w:eastAsiaTheme="minorEastAsia" w:hAnsiTheme="minorEastAsia"/>
        </w:rPr>
        <w:t xml:space="preserve"> ~ </w:t>
      </w:r>
      <w:r w:rsidR="00B82C3A">
        <w:rPr>
          <w:rFonts w:asciiTheme="minorEastAsia" w:eastAsiaTheme="minorEastAsia" w:hAnsiTheme="minorEastAsia" w:hint="eastAsia"/>
        </w:rPr>
        <w:t>03</w:t>
      </w:r>
      <w:r w:rsidR="00122EAA">
        <w:rPr>
          <w:rFonts w:asciiTheme="minorEastAsia" w:eastAsiaTheme="minorEastAsia" w:hAnsiTheme="minorEastAsia"/>
        </w:rPr>
        <w:t>월</w:t>
      </w:r>
      <w:r w:rsidR="00122EAA">
        <w:rPr>
          <w:rFonts w:asciiTheme="minorEastAsia" w:eastAsiaTheme="minorEastAsia" w:hAnsiTheme="minorEastAsia" w:hint="eastAsia"/>
        </w:rPr>
        <w:t xml:space="preserve"> 2</w:t>
      </w:r>
      <w:r w:rsidR="00FC6C4A">
        <w:rPr>
          <w:rFonts w:asciiTheme="minorEastAsia" w:eastAsiaTheme="minorEastAsia" w:hAnsiTheme="minorEastAsia" w:hint="eastAsia"/>
        </w:rPr>
        <w:t>4</w:t>
      </w:r>
      <w:r w:rsidR="00122EAA">
        <w:rPr>
          <w:rFonts w:asciiTheme="minorEastAsia" w:eastAsiaTheme="minorEastAsia" w:hAnsiTheme="minorEastAsia" w:hint="eastAsia"/>
        </w:rPr>
        <w:t>일까지</w:t>
      </w:r>
    </w:p>
    <w:p w14:paraId="3106A373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서류전형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합격자통보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 통보</w:t>
      </w:r>
    </w:p>
    <w:p w14:paraId="66B945F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면접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일정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대상자에 한해 개별통보</w:t>
      </w:r>
    </w:p>
    <w:p w14:paraId="6CBD4694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34498AA9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045948A5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70448DD9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1102A89C" w14:textId="615B8884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접수시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11010C">
        <w:rPr>
          <w:rFonts w:asciiTheme="minorEastAsia" w:eastAsiaTheme="minorEastAsia" w:hAnsiTheme="minorEastAsia" w:hint="eastAsia"/>
        </w:rPr>
        <w:t>대안투자</w:t>
      </w:r>
      <w:r w:rsidR="00352BCF">
        <w:rPr>
          <w:rFonts w:asciiTheme="minorEastAsia" w:eastAsiaTheme="minorEastAsia" w:hAnsiTheme="minorEastAsia" w:hint="eastAsia"/>
        </w:rPr>
        <w:t>본부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2E0B1601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7A57FA14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전화문의는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사절하오니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5742C7CA" w14:textId="59BCEFEB" w:rsidR="00FB2B5B" w:rsidRPr="007D7647" w:rsidRDefault="00DE72CD" w:rsidP="007D7647">
      <w:pPr>
        <w:snapToGrid w:val="0"/>
        <w:spacing w:after="240" w:line="270" w:lineRule="atLeast"/>
        <w:ind w:firstLine="142"/>
        <w:rPr>
          <w:rFonts w:asciiTheme="minorEastAsia" w:eastAsiaTheme="minorEastAsia" w:hAnsiTheme="minorEastAsia"/>
          <w:color w:val="0000FF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proofErr w:type="gramEnd"/>
      <w:r w:rsidRPr="00846FB5">
        <w:rPr>
          <w:rFonts w:asciiTheme="minorEastAsia" w:eastAsiaTheme="minorEastAsia" w:hAnsiTheme="minorEastAsia"/>
        </w:rPr>
        <w:t xml:space="preserve"> : </w:t>
      </w:r>
      <w:hyperlink r:id="rId7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FB2B5B" w:rsidRPr="007D7647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4AA7" w14:textId="77777777" w:rsidR="00644FBC" w:rsidRDefault="00644FBC" w:rsidP="00FE3428">
      <w:r>
        <w:separator/>
      </w:r>
    </w:p>
  </w:endnote>
  <w:endnote w:type="continuationSeparator" w:id="0">
    <w:p w14:paraId="3D70D9B6" w14:textId="77777777" w:rsidR="00644FBC" w:rsidRDefault="00644FBC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650B" w14:textId="77777777" w:rsidR="00644FBC" w:rsidRDefault="00644FBC" w:rsidP="00FE3428">
      <w:r>
        <w:separator/>
      </w:r>
    </w:p>
  </w:footnote>
  <w:footnote w:type="continuationSeparator" w:id="0">
    <w:p w14:paraId="577C354C" w14:textId="77777777" w:rsidR="00644FBC" w:rsidRDefault="00644FBC" w:rsidP="00FE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410"/>
    <w:multiLevelType w:val="hybridMultilevel"/>
    <w:tmpl w:val="C1C2C6F2"/>
    <w:lvl w:ilvl="0" w:tplc="993644D2">
      <w:start w:val="3"/>
      <w:numFmt w:val="bullet"/>
      <w:lvlText w:val="-"/>
      <w:lvlJc w:val="left"/>
      <w:pPr>
        <w:ind w:left="6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27363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010C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2EAA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47A2C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2C1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07800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58CE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596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5E4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A9E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4FBC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C64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7BA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C7F1E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235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D7647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69A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CC5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4AB8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9EA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0FBA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4F98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920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22D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C3A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45F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883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0D01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B81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3DC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4E"/>
    <w:rsid w:val="00DC3C60"/>
    <w:rsid w:val="00DC3F20"/>
    <w:rsid w:val="00DC4022"/>
    <w:rsid w:val="00DC48C5"/>
    <w:rsid w:val="00DC4D03"/>
    <w:rsid w:val="00DC5E59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A87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BD2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978BE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0D1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39D"/>
    <w:rsid w:val="00FC6B5F"/>
    <w:rsid w:val="00FC6C4A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2F1D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DC13D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user</cp:lastModifiedBy>
  <cp:revision>2</cp:revision>
  <cp:lastPrinted>2026-03-09T05:42:00Z</cp:lastPrinted>
  <dcterms:created xsi:type="dcterms:W3CDTF">2026-03-11T02:10:00Z</dcterms:created>
  <dcterms:modified xsi:type="dcterms:W3CDTF">2026-03-11T02:10:00Z</dcterms:modified>
</cp:coreProperties>
</file>